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B7211" w14:textId="741DCAD6" w:rsidR="00280ACE" w:rsidRPr="00280ACE" w:rsidRDefault="00280ACE" w:rsidP="00280A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80ACE"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 wp14:anchorId="4580FF35" wp14:editId="6226587E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B98A" w14:textId="77777777" w:rsidR="00280ACE" w:rsidRPr="00280ACE" w:rsidRDefault="00280ACE" w:rsidP="00280A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80AC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Office </w:t>
      </w:r>
    </w:p>
    <w:p w14:paraId="1651A1ED" w14:textId="77777777" w:rsidR="00280ACE" w:rsidRPr="00280ACE" w:rsidRDefault="00280ACE" w:rsidP="00280AC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5" w:anchor="/account/posts/458ada2b-32ff-430c-9d4f-be93d257c0df" w:history="1">
        <w:r w:rsidRPr="00280ACE">
          <w:rPr>
            <w:rFonts w:ascii="Helvetica" w:eastAsia="Times New Roman" w:hAnsi="Helvetica" w:cs="Helvetica"/>
            <w:color w:val="999999"/>
            <w:sz w:val="20"/>
            <w:szCs w:val="20"/>
            <w:u w:val="single"/>
          </w:rPr>
          <w:t>17 Sep, 14:36</w:t>
        </w:r>
      </w:hyperlink>
    </w:p>
    <w:p w14:paraId="54BDC851" w14:textId="2C4E81C1" w:rsidR="00280ACE" w:rsidRPr="00280ACE" w:rsidRDefault="00280ACE" w:rsidP="00280AC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>NURSERY 6PM CLOSURE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>Dear all,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After careful consideration we have decided to close the nursery at 6pm as of Monday 21st Sept, for those of you who 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>cannot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 xml:space="preserve"> make it here earlier.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>Where possible please can you continue to arrive at 5pm allowing staff to begin the cleaning.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>If you are collecting after 5pm please let the staff know by sending a message on the app.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We are fully aware that the number of </w:t>
      </w:r>
      <w:proofErr w:type="spellStart"/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>Covid</w:t>
      </w:r>
      <w:proofErr w:type="spellEnd"/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 xml:space="preserve"> cases are 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>rising, however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 xml:space="preserve"> the nursery already had provisions in place for the late closure.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>If the situation continues to worsen we may have to re-evaluate this decision and will inform you immediately.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 xml:space="preserve">If London/Haringey are faced with a possible lockdown, we would want to prevent a total closure of the nursery. This MAY result in reduced attendance for all children and staff to </w:t>
      </w:r>
      <w:proofErr w:type="spellStart"/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>minimise</w:t>
      </w:r>
      <w:proofErr w:type="spellEnd"/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 xml:space="preserve"> the number of people in the building at a time. 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>Of course,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t xml:space="preserve"> this is something we would really want to avoid but do have to have measures in place.</w:t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280ACE">
        <w:rPr>
          <w:rFonts w:ascii="Helvetica" w:eastAsia="Times New Roman" w:hAnsi="Helvetica" w:cs="Helvetica"/>
          <w:color w:val="000000"/>
          <w:sz w:val="20"/>
          <w:szCs w:val="20"/>
        </w:rPr>
        <w:br/>
        <w:t>Many thanks for your cooperation</w:t>
      </w:r>
    </w:p>
    <w:p w14:paraId="703F0BA5" w14:textId="77777777" w:rsidR="00EF7E8D" w:rsidRDefault="00EF7E8D" w:rsidP="000018BA"/>
    <w:p w14:paraId="010D44DD" w14:textId="77777777" w:rsidR="000018BA" w:rsidRPr="008A1FB5" w:rsidRDefault="000018BA">
      <w:pPr>
        <w:rPr>
          <w:lang w:val="en-GB"/>
        </w:rPr>
      </w:pPr>
    </w:p>
    <w:sectPr w:rsidR="000018BA" w:rsidRPr="008A1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B5"/>
    <w:rsid w:val="000018BA"/>
    <w:rsid w:val="00280ACE"/>
    <w:rsid w:val="002F1DD6"/>
    <w:rsid w:val="00740BB9"/>
    <w:rsid w:val="008A1FB5"/>
    <w:rsid w:val="009D6D6E"/>
    <w:rsid w:val="00A14469"/>
    <w:rsid w:val="00B41AC6"/>
    <w:rsid w:val="00E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0E72"/>
  <w15:chartTrackingRefBased/>
  <w15:docId w15:val="{73A20E2E-697A-4DB1-B943-D0E30FB4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-lznqh">
    <w:name w:val="sc-lznqh"/>
    <w:basedOn w:val="DefaultParagraphFont"/>
    <w:rsid w:val="00280ACE"/>
  </w:style>
  <w:style w:type="character" w:styleId="Hyperlink">
    <w:name w:val="Hyperlink"/>
    <w:basedOn w:val="DefaultParagraphFont"/>
    <w:uiPriority w:val="99"/>
    <w:semiHidden/>
    <w:unhideWhenUsed/>
    <w:rsid w:val="0028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3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3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1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famly.c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TAKHAR</dc:creator>
  <cp:keywords/>
  <dc:description/>
  <cp:lastModifiedBy>DEEPA TAKHAR</cp:lastModifiedBy>
  <cp:revision>2</cp:revision>
  <cp:lastPrinted>2020-09-02T14:04:00Z</cp:lastPrinted>
  <dcterms:created xsi:type="dcterms:W3CDTF">2020-09-24T10:47:00Z</dcterms:created>
  <dcterms:modified xsi:type="dcterms:W3CDTF">2020-09-24T10:47:00Z</dcterms:modified>
</cp:coreProperties>
</file>